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2"/>
        <w:gridCol w:w="4242"/>
      </w:tblGrid>
      <w:tr w:rsidR="00A665F2" w:rsidRPr="00362A4D" w14:paraId="0EE709ED" w14:textId="77777777" w:rsidTr="00015349">
        <w:tc>
          <w:tcPr>
            <w:tcW w:w="4345" w:type="dxa"/>
          </w:tcPr>
          <w:p w14:paraId="2717EC3B" w14:textId="77777777" w:rsidR="00A665F2" w:rsidRPr="00362A4D" w:rsidRDefault="001A3763" w:rsidP="001A376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6943CF6B" wp14:editId="69791FC0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189865</wp:posOffset>
                  </wp:positionV>
                  <wp:extent cx="882650" cy="592455"/>
                  <wp:effectExtent l="0" t="0" r="0" b="0"/>
                  <wp:wrapThrough wrapText="bothSides">
                    <wp:wrapPolygon edited="0">
                      <wp:start x="0" y="0"/>
                      <wp:lineTo x="0" y="20836"/>
                      <wp:lineTo x="20978" y="20836"/>
                      <wp:lineTo x="20978" y="0"/>
                      <wp:lineTo x="0" y="0"/>
                    </wp:wrapPolygon>
                  </wp:wrapThrough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FET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59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67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C3F2EC" wp14:editId="064B3057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191135</wp:posOffset>
                      </wp:positionV>
                      <wp:extent cx="1726565" cy="753110"/>
                      <wp:effectExtent l="1270" t="1905" r="0" b="0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6565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065D51" w14:textId="77777777" w:rsidR="001A3763" w:rsidRPr="00383237" w:rsidRDefault="001A3763" w:rsidP="001A376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3237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CENTRO FEDERAL DE EDUCAÇÃO TECNOLÓGICA CELSO SUCKOW DA FONSECA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66C3F2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71.05pt;margin-top:15.05pt;width:135.95pt;height:5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" stroked="f">
                      <v:textbox>
                        <w:txbxContent>
                          <w:p w14:paraId="25065D51" w14:textId="77777777" w:rsidR="001A3763" w:rsidRPr="00383237" w:rsidRDefault="001A3763" w:rsidP="001A376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8323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CENTRO FEDERAL DE EDUCAÇÃO TECNOLÓGICA CELSO SUCKOW DA FONSECA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2" w:type="dxa"/>
          </w:tcPr>
          <w:p w14:paraId="5BCE6BB3" w14:textId="77777777" w:rsidR="00015349" w:rsidRPr="00362A4D" w:rsidRDefault="00015349" w:rsidP="00015349">
            <w:pPr>
              <w:jc w:val="center"/>
              <w:rPr>
                <w:rFonts w:ascii="Times New Roman" w:hAnsi="Times New Roman" w:cs="Times New Roman"/>
              </w:rPr>
            </w:pPr>
          </w:p>
          <w:p w14:paraId="19068AD2" w14:textId="77777777" w:rsidR="00015349" w:rsidRPr="00362A4D" w:rsidRDefault="00015349" w:rsidP="00015349">
            <w:pPr>
              <w:jc w:val="center"/>
              <w:rPr>
                <w:rFonts w:ascii="Times New Roman" w:hAnsi="Times New Roman" w:cs="Times New Roman"/>
              </w:rPr>
            </w:pPr>
          </w:p>
          <w:p w14:paraId="2B085722" w14:textId="77777777" w:rsidR="00015349" w:rsidRDefault="00015349" w:rsidP="001A37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376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FORMULÁRIO PARA INCLUSÃO DE </w:t>
            </w:r>
            <w:r w:rsidR="009A63E5" w:rsidRPr="001A3763">
              <w:rPr>
                <w:rFonts w:ascii="Times New Roman" w:hAnsi="Times New Roman" w:cs="Times New Roman"/>
                <w:b/>
                <w:sz w:val="24"/>
                <w:szCs w:val="28"/>
              </w:rPr>
              <w:t>DOCUMENTOS</w:t>
            </w:r>
            <w:r w:rsidRPr="001A376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NO </w:t>
            </w:r>
            <w:r w:rsidR="001A3763" w:rsidRPr="001A3763">
              <w:rPr>
                <w:rFonts w:ascii="Times New Roman" w:hAnsi="Times New Roman" w:cs="Times New Roman"/>
                <w:b/>
                <w:sz w:val="24"/>
                <w:szCs w:val="28"/>
              </w:rPr>
              <w:t>SUAP</w:t>
            </w:r>
          </w:p>
          <w:p w14:paraId="7A0379B5" w14:textId="77777777" w:rsidR="001A3763" w:rsidRDefault="001A3763" w:rsidP="001A37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72610418" w14:textId="77777777" w:rsidR="001A3763" w:rsidRPr="00362A4D" w:rsidRDefault="001A3763" w:rsidP="001A37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349" w:rsidRPr="00362A4D" w14:paraId="43A6BDFD" w14:textId="77777777" w:rsidTr="00015349">
        <w:tc>
          <w:tcPr>
            <w:tcW w:w="8667" w:type="dxa"/>
            <w:gridSpan w:val="2"/>
          </w:tcPr>
          <w:p w14:paraId="507490A7" w14:textId="77777777" w:rsidR="001A3763" w:rsidRDefault="001A3763">
            <w:pPr>
              <w:rPr>
                <w:rFonts w:ascii="Times New Roman" w:hAnsi="Times New Roman" w:cs="Times New Roman"/>
                <w:b/>
              </w:rPr>
            </w:pPr>
          </w:p>
          <w:p w14:paraId="22DE426B" w14:textId="77777777" w:rsidR="00015349" w:rsidRPr="00362A4D" w:rsidRDefault="00362A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Unidade </w:t>
            </w:r>
            <w:r w:rsidR="00015349" w:rsidRPr="00362A4D">
              <w:rPr>
                <w:rFonts w:ascii="Times New Roman" w:hAnsi="Times New Roman" w:cs="Times New Roman"/>
                <w:b/>
              </w:rPr>
              <w:t xml:space="preserve">solicitante: </w:t>
            </w:r>
          </w:p>
        </w:tc>
      </w:tr>
      <w:tr w:rsidR="00015349" w:rsidRPr="00362A4D" w14:paraId="3D1F33BF" w14:textId="77777777" w:rsidTr="00015349">
        <w:tc>
          <w:tcPr>
            <w:tcW w:w="8667" w:type="dxa"/>
            <w:gridSpan w:val="2"/>
          </w:tcPr>
          <w:p w14:paraId="6ED378CF" w14:textId="77777777" w:rsidR="001A3763" w:rsidRDefault="001A3763">
            <w:pPr>
              <w:rPr>
                <w:rFonts w:ascii="Times New Roman" w:hAnsi="Times New Roman" w:cs="Times New Roman"/>
                <w:b/>
              </w:rPr>
            </w:pPr>
          </w:p>
          <w:p w14:paraId="41CE9E9A" w14:textId="77777777" w:rsidR="00015349" w:rsidRPr="00362A4D" w:rsidRDefault="009A63E5">
            <w:pPr>
              <w:rPr>
                <w:rFonts w:ascii="Times New Roman" w:hAnsi="Times New Roman" w:cs="Times New Roman"/>
                <w:b/>
              </w:rPr>
            </w:pPr>
            <w:r w:rsidRPr="00362A4D">
              <w:rPr>
                <w:rFonts w:ascii="Times New Roman" w:hAnsi="Times New Roman" w:cs="Times New Roman"/>
                <w:b/>
              </w:rPr>
              <w:t>Grupo:</w:t>
            </w:r>
          </w:p>
          <w:p w14:paraId="2EA74819" w14:textId="77777777" w:rsidR="009A63E5" w:rsidRPr="00362A4D" w:rsidRDefault="009A63E5">
            <w:pPr>
              <w:rPr>
                <w:rFonts w:ascii="Times New Roman" w:hAnsi="Times New Roman" w:cs="Times New Roman"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Externos (sem modelo)</w:t>
            </w:r>
          </w:p>
          <w:p w14:paraId="6285ABDD" w14:textId="77777777" w:rsidR="009A63E5" w:rsidRPr="00362A4D" w:rsidRDefault="009A63E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Internos (com modelo)</w:t>
            </w:r>
          </w:p>
        </w:tc>
      </w:tr>
      <w:tr w:rsidR="00015349" w:rsidRPr="00362A4D" w14:paraId="4D195CC2" w14:textId="77777777" w:rsidTr="00015349">
        <w:tc>
          <w:tcPr>
            <w:tcW w:w="8667" w:type="dxa"/>
            <w:gridSpan w:val="2"/>
          </w:tcPr>
          <w:p w14:paraId="711106E4" w14:textId="77777777" w:rsidR="001A3763" w:rsidRDefault="001A3763">
            <w:pPr>
              <w:rPr>
                <w:rFonts w:ascii="Times New Roman" w:hAnsi="Times New Roman" w:cs="Times New Roman"/>
                <w:b/>
              </w:rPr>
            </w:pPr>
          </w:p>
          <w:p w14:paraId="3542573C" w14:textId="77777777" w:rsidR="00015349" w:rsidRPr="00362A4D" w:rsidRDefault="009A63E5">
            <w:pPr>
              <w:rPr>
                <w:rFonts w:ascii="Times New Roman" w:hAnsi="Times New Roman" w:cs="Times New Roman"/>
                <w:b/>
              </w:rPr>
            </w:pPr>
            <w:r w:rsidRPr="00362A4D">
              <w:rPr>
                <w:rFonts w:ascii="Times New Roman" w:hAnsi="Times New Roman" w:cs="Times New Roman"/>
                <w:b/>
              </w:rPr>
              <w:t>Nome do documento (limite 50 caracteres):</w:t>
            </w:r>
            <w:r w:rsidR="00015349" w:rsidRPr="00362A4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15349" w:rsidRPr="00362A4D" w14:paraId="16895594" w14:textId="77777777" w:rsidTr="00015349">
        <w:tc>
          <w:tcPr>
            <w:tcW w:w="8667" w:type="dxa"/>
            <w:gridSpan w:val="2"/>
          </w:tcPr>
          <w:p w14:paraId="635E2F13" w14:textId="77777777" w:rsidR="00B414B7" w:rsidRDefault="00B414B7">
            <w:pPr>
              <w:rPr>
                <w:rFonts w:ascii="Times New Roman" w:hAnsi="Times New Roman" w:cs="Times New Roman"/>
                <w:b/>
              </w:rPr>
            </w:pPr>
          </w:p>
          <w:p w14:paraId="16BE1DC9" w14:textId="5C3B2097" w:rsidR="00015349" w:rsidRPr="00FE08D2" w:rsidRDefault="00FE08D2">
            <w:pPr>
              <w:rPr>
                <w:rFonts w:ascii="Times New Roman" w:hAnsi="Times New Roman" w:cs="Times New Roman"/>
                <w:strike/>
              </w:rPr>
            </w:pPr>
            <w:r w:rsidRPr="00FE08D2">
              <w:rPr>
                <w:rFonts w:ascii="Times New Roman" w:hAnsi="Times New Roman" w:cs="Times New Roman"/>
                <w:b/>
              </w:rPr>
              <w:t>Sigla:</w:t>
            </w:r>
          </w:p>
        </w:tc>
      </w:tr>
      <w:tr w:rsidR="001A3763" w:rsidRPr="00362A4D" w14:paraId="6F777D0F" w14:textId="77777777" w:rsidTr="00015349">
        <w:tc>
          <w:tcPr>
            <w:tcW w:w="8667" w:type="dxa"/>
            <w:gridSpan w:val="2"/>
          </w:tcPr>
          <w:p w14:paraId="2DA4D307" w14:textId="77777777" w:rsidR="001A3763" w:rsidRDefault="001A3763" w:rsidP="00015349">
            <w:pPr>
              <w:rPr>
                <w:rFonts w:ascii="Times New Roman" w:hAnsi="Times New Roman" w:cs="Times New Roman"/>
                <w:b/>
              </w:rPr>
            </w:pPr>
          </w:p>
          <w:p w14:paraId="2F40CD29" w14:textId="77777777" w:rsidR="001A3763" w:rsidRDefault="001A3763" w:rsidP="000153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que tipo de processo cadastrado no SUAP o documento está relacionado?</w:t>
            </w:r>
          </w:p>
          <w:p w14:paraId="2740793A" w14:textId="77777777" w:rsidR="00B414B7" w:rsidRDefault="00B414B7" w:rsidP="000153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4285" w:rsidRPr="00362A4D" w14:paraId="03BCA6AF" w14:textId="77777777" w:rsidTr="00015349">
        <w:tc>
          <w:tcPr>
            <w:tcW w:w="8667" w:type="dxa"/>
            <w:gridSpan w:val="2"/>
          </w:tcPr>
          <w:p w14:paraId="0062FE73" w14:textId="77777777" w:rsidR="001A3763" w:rsidRDefault="001A3763">
            <w:pPr>
              <w:rPr>
                <w:rFonts w:ascii="Times New Roman" w:hAnsi="Times New Roman" w:cs="Times New Roman"/>
                <w:b/>
              </w:rPr>
            </w:pPr>
          </w:p>
          <w:p w14:paraId="70C829F0" w14:textId="77777777" w:rsidR="008B4285" w:rsidRPr="00362A4D" w:rsidRDefault="009A63E5">
            <w:pPr>
              <w:rPr>
                <w:rFonts w:ascii="Times New Roman" w:hAnsi="Times New Roman" w:cs="Times New Roman"/>
                <w:b/>
              </w:rPr>
            </w:pPr>
            <w:r w:rsidRPr="00362A4D">
              <w:rPr>
                <w:rFonts w:ascii="Times New Roman" w:hAnsi="Times New Roman" w:cs="Times New Roman"/>
                <w:b/>
              </w:rPr>
              <w:t>Tipo de numeração:</w:t>
            </w:r>
          </w:p>
          <w:p w14:paraId="4A5DEE87" w14:textId="523A6DA4" w:rsidR="009A63E5" w:rsidRPr="00362A4D" w:rsidRDefault="009A63E5">
            <w:pPr>
              <w:rPr>
                <w:rFonts w:ascii="Times New Roman" w:hAnsi="Times New Roman" w:cs="Times New Roman"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Sequencial anual </w:t>
            </w:r>
          </w:p>
          <w:p w14:paraId="10948C02" w14:textId="77777777" w:rsidR="009A63E5" w:rsidRPr="00362A4D" w:rsidRDefault="009A63E5">
            <w:pPr>
              <w:rPr>
                <w:rFonts w:ascii="Times New Roman" w:hAnsi="Times New Roman" w:cs="Times New Roman"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Sem numeração</w:t>
            </w:r>
          </w:p>
          <w:p w14:paraId="2DCBEFD6" w14:textId="3AB87A59" w:rsidR="009A63E5" w:rsidRPr="00FE08D2" w:rsidRDefault="009A63E5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C91416" w:rsidRPr="00362A4D" w14:paraId="0E067B3F" w14:textId="77777777" w:rsidTr="00015349">
        <w:tc>
          <w:tcPr>
            <w:tcW w:w="8667" w:type="dxa"/>
            <w:gridSpan w:val="2"/>
          </w:tcPr>
          <w:p w14:paraId="115CE58A" w14:textId="77777777" w:rsidR="008514B2" w:rsidRDefault="008514B2">
            <w:pPr>
              <w:rPr>
                <w:rFonts w:ascii="Times New Roman" w:hAnsi="Times New Roman" w:cs="Times New Roman"/>
                <w:b/>
              </w:rPr>
            </w:pPr>
          </w:p>
          <w:p w14:paraId="75AA4346" w14:textId="38494103" w:rsidR="00C91416" w:rsidRDefault="00C91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Nível de Acesso Permitido</w:t>
            </w:r>
          </w:p>
          <w:p w14:paraId="2B27BFA8" w14:textId="72C5354A" w:rsidR="00C91416" w:rsidRPr="00FE08D2" w:rsidRDefault="00C91416" w:rsidP="00C91416">
            <w:pPr>
              <w:rPr>
                <w:rFonts w:ascii="Times New Roman" w:hAnsi="Times New Roman" w:cs="Times New Roman"/>
                <w:strike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</w:t>
            </w:r>
            <w:r>
              <w:rPr>
                <w:rFonts w:ascii="Times New Roman" w:hAnsi="Times New Roman" w:cs="Times New Roman"/>
              </w:rPr>
              <w:t>Sigiloso</w:t>
            </w:r>
          </w:p>
          <w:p w14:paraId="2EF050B2" w14:textId="06DF94EC" w:rsidR="00C91416" w:rsidRPr="00362A4D" w:rsidRDefault="00C91416" w:rsidP="00C91416">
            <w:pPr>
              <w:rPr>
                <w:rFonts w:ascii="Times New Roman" w:hAnsi="Times New Roman" w:cs="Times New Roman"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</w:t>
            </w:r>
            <w:r>
              <w:rPr>
                <w:rFonts w:ascii="Times New Roman" w:hAnsi="Times New Roman" w:cs="Times New Roman"/>
              </w:rPr>
              <w:t>Restrito</w:t>
            </w:r>
          </w:p>
          <w:p w14:paraId="4B1F622F" w14:textId="320FA51F" w:rsidR="00C91416" w:rsidRDefault="00C91416" w:rsidP="00C9141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</w:t>
            </w:r>
            <w:r>
              <w:rPr>
                <w:rFonts w:ascii="Times New Roman" w:hAnsi="Times New Roman" w:cs="Times New Roman"/>
              </w:rPr>
              <w:t>Público</w:t>
            </w:r>
          </w:p>
        </w:tc>
      </w:tr>
      <w:tr w:rsidR="00C91416" w:rsidRPr="00362A4D" w14:paraId="4EE41A8E" w14:textId="77777777" w:rsidTr="00015349">
        <w:tc>
          <w:tcPr>
            <w:tcW w:w="8667" w:type="dxa"/>
            <w:gridSpan w:val="2"/>
          </w:tcPr>
          <w:p w14:paraId="33DE8AF8" w14:textId="77777777" w:rsidR="008514B2" w:rsidRDefault="008514B2" w:rsidP="00C91416">
            <w:pPr>
              <w:rPr>
                <w:rFonts w:ascii="Times New Roman" w:hAnsi="Times New Roman" w:cs="Times New Roman"/>
                <w:b/>
              </w:rPr>
            </w:pPr>
          </w:p>
          <w:p w14:paraId="11CE2B8A" w14:textId="3DBA4569" w:rsidR="00C91416" w:rsidRDefault="00C91416" w:rsidP="00C91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Nível de Acesso Padrão</w:t>
            </w:r>
          </w:p>
          <w:p w14:paraId="2D68F991" w14:textId="77777777" w:rsidR="00C91416" w:rsidRPr="00FE08D2" w:rsidRDefault="00C91416" w:rsidP="00C91416">
            <w:pPr>
              <w:rPr>
                <w:rFonts w:ascii="Times New Roman" w:hAnsi="Times New Roman" w:cs="Times New Roman"/>
                <w:strike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</w:t>
            </w:r>
            <w:r>
              <w:rPr>
                <w:rFonts w:ascii="Times New Roman" w:hAnsi="Times New Roman" w:cs="Times New Roman"/>
              </w:rPr>
              <w:t>Sigiloso</w:t>
            </w:r>
          </w:p>
          <w:p w14:paraId="2F3AFE80" w14:textId="77777777" w:rsidR="00C91416" w:rsidRPr="00362A4D" w:rsidRDefault="00C91416" w:rsidP="00C91416">
            <w:pPr>
              <w:rPr>
                <w:rFonts w:ascii="Times New Roman" w:hAnsi="Times New Roman" w:cs="Times New Roman"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</w:t>
            </w:r>
            <w:r>
              <w:rPr>
                <w:rFonts w:ascii="Times New Roman" w:hAnsi="Times New Roman" w:cs="Times New Roman"/>
              </w:rPr>
              <w:t>Restrito</w:t>
            </w:r>
          </w:p>
          <w:p w14:paraId="7FA743E1" w14:textId="054251A4" w:rsidR="00C91416" w:rsidRDefault="00C91416" w:rsidP="00C9141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</w:t>
            </w:r>
            <w:r>
              <w:rPr>
                <w:rFonts w:ascii="Times New Roman" w:hAnsi="Times New Roman" w:cs="Times New Roman"/>
              </w:rPr>
              <w:t>Público</w:t>
            </w:r>
          </w:p>
        </w:tc>
      </w:tr>
      <w:tr w:rsidR="00015349" w:rsidRPr="00362A4D" w14:paraId="4B40E401" w14:textId="77777777" w:rsidTr="00015349">
        <w:trPr>
          <w:trHeight w:val="81"/>
        </w:trPr>
        <w:tc>
          <w:tcPr>
            <w:tcW w:w="8667" w:type="dxa"/>
            <w:gridSpan w:val="2"/>
          </w:tcPr>
          <w:p w14:paraId="6028A482" w14:textId="77777777" w:rsidR="008514B2" w:rsidRDefault="008514B2" w:rsidP="00C91416">
            <w:pPr>
              <w:rPr>
                <w:rFonts w:ascii="Times New Roman" w:hAnsi="Times New Roman" w:cs="Times New Roman"/>
                <w:b/>
              </w:rPr>
            </w:pPr>
          </w:p>
          <w:p w14:paraId="4C673971" w14:textId="123C040B" w:rsidR="00C91416" w:rsidRDefault="008514B2" w:rsidP="00C91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="00C91416">
              <w:rPr>
                <w:rFonts w:ascii="Times New Roman" w:hAnsi="Times New Roman" w:cs="Times New Roman"/>
                <w:b/>
              </w:rPr>
              <w:t>nformações Adicionais</w:t>
            </w:r>
          </w:p>
          <w:p w14:paraId="70D33A5F" w14:textId="77777777" w:rsidR="009A63E5" w:rsidRPr="00362A4D" w:rsidRDefault="009A63E5" w:rsidP="009A63E5">
            <w:pPr>
              <w:rPr>
                <w:rFonts w:ascii="Times New Roman" w:hAnsi="Times New Roman" w:cs="Times New Roman"/>
              </w:rPr>
            </w:pPr>
            <w:r w:rsidRPr="00362A4D">
              <w:rPr>
                <w:rFonts w:ascii="Times New Roman" w:hAnsi="Times New Roman" w:cs="Times New Roman"/>
              </w:rPr>
              <w:t>Permite</w:t>
            </w:r>
            <w:r w:rsidR="00D775B5">
              <w:rPr>
                <w:rFonts w:ascii="Times New Roman" w:hAnsi="Times New Roman" w:cs="Times New Roman"/>
              </w:rPr>
              <w:t xml:space="preserve"> vincular</w:t>
            </w:r>
            <w:r w:rsidRPr="00362A4D">
              <w:rPr>
                <w:rFonts w:ascii="Times New Roman" w:hAnsi="Times New Roman" w:cs="Times New Roman"/>
              </w:rPr>
              <w:t xml:space="preserve"> interessados? </w:t>
            </w: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Sim (   ) Não</w:t>
            </w:r>
          </w:p>
          <w:p w14:paraId="42633298" w14:textId="0B55E762" w:rsidR="009A63E5" w:rsidRDefault="009A63E5" w:rsidP="00D775B5">
            <w:pPr>
              <w:rPr>
                <w:rFonts w:ascii="Times New Roman" w:hAnsi="Times New Roman" w:cs="Times New Roman"/>
              </w:rPr>
            </w:pPr>
            <w:r w:rsidRPr="00362A4D">
              <w:rPr>
                <w:rFonts w:ascii="Times New Roman" w:hAnsi="Times New Roman" w:cs="Times New Roman"/>
              </w:rPr>
              <w:t xml:space="preserve">Permite </w:t>
            </w:r>
            <w:r w:rsidR="00D775B5">
              <w:rPr>
                <w:rFonts w:ascii="Times New Roman" w:hAnsi="Times New Roman" w:cs="Times New Roman"/>
              </w:rPr>
              <w:t>receber documentos em anexo</w:t>
            </w:r>
            <w:r w:rsidRPr="00362A4D">
              <w:rPr>
                <w:rFonts w:ascii="Times New Roman" w:hAnsi="Times New Roman" w:cs="Times New Roman"/>
              </w:rPr>
              <w:t xml:space="preserve">? </w:t>
            </w: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Sim (   ) Não</w:t>
            </w:r>
          </w:p>
          <w:p w14:paraId="72734592" w14:textId="63D8F5EF" w:rsidR="00C91416" w:rsidRPr="00362A4D" w:rsidRDefault="00C91416" w:rsidP="00D77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Permite Criar Documentos Pessoais? </w:t>
            </w: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Sim (   ) Não</w:t>
            </w:r>
          </w:p>
        </w:tc>
      </w:tr>
      <w:tr w:rsidR="008B4285" w:rsidRPr="00362A4D" w14:paraId="78ACCE32" w14:textId="77777777" w:rsidTr="005F59AD">
        <w:trPr>
          <w:trHeight w:val="21"/>
        </w:trPr>
        <w:tc>
          <w:tcPr>
            <w:tcW w:w="8667" w:type="dxa"/>
            <w:gridSpan w:val="2"/>
          </w:tcPr>
          <w:p w14:paraId="1CFF834D" w14:textId="77777777" w:rsidR="008514B2" w:rsidRDefault="008514B2" w:rsidP="008B4285">
            <w:pPr>
              <w:rPr>
                <w:rFonts w:ascii="Times New Roman" w:hAnsi="Times New Roman" w:cs="Times New Roman"/>
                <w:b/>
              </w:rPr>
            </w:pPr>
          </w:p>
          <w:p w14:paraId="1377DED8" w14:textId="77777777" w:rsidR="008B4285" w:rsidRPr="00362A4D" w:rsidRDefault="008B4285" w:rsidP="008B4285">
            <w:pPr>
              <w:rPr>
                <w:rFonts w:ascii="Times New Roman" w:hAnsi="Times New Roman" w:cs="Times New Roman"/>
                <w:b/>
              </w:rPr>
            </w:pPr>
            <w:r w:rsidRPr="00362A4D">
              <w:rPr>
                <w:rFonts w:ascii="Times New Roman" w:hAnsi="Times New Roman" w:cs="Times New Roman"/>
                <w:b/>
              </w:rPr>
              <w:t xml:space="preserve">Nome do Servidor:                                                                         </w:t>
            </w:r>
            <w:r w:rsidR="00362A4D">
              <w:rPr>
                <w:rFonts w:ascii="Times New Roman" w:hAnsi="Times New Roman" w:cs="Times New Roman"/>
                <w:b/>
              </w:rPr>
              <w:t xml:space="preserve">                      </w:t>
            </w:r>
            <w:r w:rsidRPr="00362A4D">
              <w:rPr>
                <w:rFonts w:ascii="Times New Roman" w:hAnsi="Times New Roman" w:cs="Times New Roman"/>
                <w:b/>
              </w:rPr>
              <w:t xml:space="preserve"> Data:</w:t>
            </w:r>
          </w:p>
        </w:tc>
      </w:tr>
    </w:tbl>
    <w:p w14:paraId="186F4A2E" w14:textId="77777777" w:rsidR="00F92F55" w:rsidRDefault="00F92F55"/>
    <w:p w14:paraId="007D7D7D" w14:textId="77777777" w:rsidR="00362A4D" w:rsidRPr="00362A4D" w:rsidRDefault="00362A4D">
      <w:pPr>
        <w:rPr>
          <w:rFonts w:ascii="Times New Roman" w:hAnsi="Times New Roman" w:cs="Times New Roman"/>
        </w:rPr>
      </w:pPr>
      <w:r w:rsidRPr="00362A4D">
        <w:rPr>
          <w:rFonts w:ascii="Times New Roman" w:hAnsi="Times New Roman" w:cs="Times New Roman"/>
          <w:b/>
        </w:rPr>
        <w:t>ATENÇÃO!</w:t>
      </w:r>
      <w:r w:rsidRPr="00362A4D">
        <w:rPr>
          <w:rFonts w:ascii="Times New Roman" w:hAnsi="Times New Roman" w:cs="Times New Roman"/>
        </w:rPr>
        <w:t xml:space="preserve"> O modelo de documento deve ser enviado anexado a este formulário em Word.</w:t>
      </w:r>
    </w:p>
    <w:sectPr w:rsidR="00362A4D" w:rsidRPr="00362A4D" w:rsidSect="00F92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F2"/>
    <w:rsid w:val="00015349"/>
    <w:rsid w:val="001A3763"/>
    <w:rsid w:val="00344DB3"/>
    <w:rsid w:val="00362A4D"/>
    <w:rsid w:val="00383237"/>
    <w:rsid w:val="003B1B6A"/>
    <w:rsid w:val="003F3BC0"/>
    <w:rsid w:val="008514B2"/>
    <w:rsid w:val="00896762"/>
    <w:rsid w:val="008B4285"/>
    <w:rsid w:val="009A63E5"/>
    <w:rsid w:val="00A665F2"/>
    <w:rsid w:val="00B414B7"/>
    <w:rsid w:val="00C91416"/>
    <w:rsid w:val="00D775B5"/>
    <w:rsid w:val="00F92F55"/>
    <w:rsid w:val="00F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487D"/>
  <w15:docId w15:val="{4D598294-16BB-4267-8711-ABBD61D2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6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34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775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775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775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75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75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MARIANA TAVARES DE MELO COSTA</cp:lastModifiedBy>
  <cp:revision>2</cp:revision>
  <cp:lastPrinted>2022-07-25T13:12:00Z</cp:lastPrinted>
  <dcterms:created xsi:type="dcterms:W3CDTF">2024-04-04T12:38:00Z</dcterms:created>
  <dcterms:modified xsi:type="dcterms:W3CDTF">2024-04-04T12:38:00Z</dcterms:modified>
</cp:coreProperties>
</file>